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ook w:val="04A0"/>
      </w:tblPr>
      <w:tblGrid>
        <w:gridCol w:w="1702"/>
        <w:gridCol w:w="425"/>
        <w:gridCol w:w="2410"/>
        <w:gridCol w:w="284"/>
        <w:gridCol w:w="283"/>
        <w:gridCol w:w="142"/>
        <w:gridCol w:w="709"/>
        <w:gridCol w:w="992"/>
        <w:gridCol w:w="142"/>
        <w:gridCol w:w="992"/>
        <w:gridCol w:w="2410"/>
      </w:tblGrid>
      <w:tr w:rsidR="00426BDF" w:rsidRPr="00536B38" w:rsidTr="00426BDF">
        <w:trPr>
          <w:trHeight w:val="441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426BDF" w:rsidRDefault="006D2B2C" w:rsidP="00426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28"/>
                <w:lang w:eastAsia="en-CA"/>
              </w:rPr>
            </w:pPr>
            <w:r>
              <w:rPr>
                <w:rFonts w:ascii="Calibri" w:eastAsia="Times New Roman" w:hAnsi="Calibri" w:cs="Times New Roman"/>
                <w:noProof/>
                <w:color w:val="C00000"/>
                <w:sz w:val="32"/>
                <w:szCs w:val="28"/>
                <w:lang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5885180</wp:posOffset>
                  </wp:positionH>
                  <wp:positionV relativeFrom="paragraph">
                    <wp:posOffset>-241935</wp:posOffset>
                  </wp:positionV>
                  <wp:extent cx="821690" cy="1689735"/>
                  <wp:effectExtent l="19050" t="0" r="0" b="0"/>
                  <wp:wrapNone/>
                  <wp:docPr id="2" name="Picture 0" descr="SOT ribb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T ribbon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168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C00000"/>
                <w:sz w:val="32"/>
                <w:szCs w:val="28"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-237490</wp:posOffset>
                  </wp:positionH>
                  <wp:positionV relativeFrom="paragraph">
                    <wp:posOffset>-241935</wp:posOffset>
                  </wp:positionV>
                  <wp:extent cx="821690" cy="1689735"/>
                  <wp:effectExtent l="19050" t="0" r="0" b="0"/>
                  <wp:wrapNone/>
                  <wp:docPr id="1" name="Picture 0" descr="SOT ribb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T ribbon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168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6BDF" w:rsidRPr="00426BDF">
              <w:rPr>
                <w:rFonts w:ascii="Calibri" w:eastAsia="Times New Roman" w:hAnsi="Calibri" w:cs="Times New Roman"/>
                <w:color w:val="C00000"/>
                <w:sz w:val="32"/>
                <w:szCs w:val="28"/>
                <w:lang w:eastAsia="en-CA"/>
              </w:rPr>
              <w:t>Team Entry Form</w:t>
            </w:r>
          </w:p>
        </w:tc>
      </w:tr>
      <w:tr w:rsidR="00426BDF" w:rsidRPr="00536B38" w:rsidTr="006D2B2C">
        <w:trPr>
          <w:trHeight w:val="441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DA242B" w:rsidRDefault="00426BDF" w:rsidP="00793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iCs/>
                <w:color w:val="C00000"/>
                <w:sz w:val="28"/>
                <w:szCs w:val="28"/>
                <w:lang w:eastAsia="en-CA"/>
              </w:rPr>
            </w:pPr>
            <w:r w:rsidRPr="00DA242B">
              <w:rPr>
                <w:rFonts w:ascii="Calibri" w:eastAsia="Times New Roman" w:hAnsi="Calibri" w:cs="Times New Roman"/>
                <w:bCs/>
                <w:i/>
                <w:iCs/>
                <w:color w:val="C00000"/>
                <w:sz w:val="28"/>
                <w:szCs w:val="28"/>
                <w:lang w:eastAsia="en-CA"/>
              </w:rPr>
              <w:t>2-4 Supporting our Troops Bonspiel 2015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536B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n-CA"/>
              </w:rPr>
            </w:pPr>
          </w:p>
        </w:tc>
      </w:tr>
      <w:tr w:rsidR="00426BDF" w:rsidRPr="00536B38" w:rsidTr="006D2B2C">
        <w:trPr>
          <w:trHeight w:val="952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Default="00426BDF" w:rsidP="00426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  <w:r w:rsidRPr="00426BDF"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  <w:t>A bonspiel in support of serving and former members of the military, and their families.</w:t>
            </w:r>
          </w:p>
          <w:p w:rsidR="00426BDF" w:rsidRDefault="00426BDF" w:rsidP="00426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  <w:t>Note:  Income tax receipts will be issued for all pledges of $10 or more.</w:t>
            </w:r>
          </w:p>
          <w:p w:rsidR="00426BDF" w:rsidRPr="00426BDF" w:rsidRDefault="00426BDF" w:rsidP="00426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</w:pPr>
            <w:r w:rsidRPr="00426BDF"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  <w:t>Cheques should be made out to “Military Families Fund”</w:t>
            </w:r>
          </w:p>
        </w:tc>
      </w:tr>
      <w:tr w:rsidR="00426BDF" w:rsidRPr="00536B38" w:rsidTr="006D2B2C">
        <w:trPr>
          <w:trHeight w:val="852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536B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  <w:t xml:space="preserve">Name of </w:t>
            </w:r>
            <w:r w:rsidRPr="00536B3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CA"/>
              </w:rPr>
              <w:t>Team:</w:t>
            </w:r>
          </w:p>
        </w:tc>
        <w:tc>
          <w:tcPr>
            <w:tcW w:w="4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426BDF" w:rsidRPr="00536B38" w:rsidTr="00913A43">
        <w:trPr>
          <w:trHeight w:val="706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26BDF" w:rsidRPr="00426BDF" w:rsidRDefault="00426BDF" w:rsidP="00536B3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en-CA"/>
              </w:rPr>
            </w:pPr>
          </w:p>
        </w:tc>
        <w:tc>
          <w:tcPr>
            <w:tcW w:w="2977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DF" w:rsidRPr="00426BDF" w:rsidRDefault="00426BDF" w:rsidP="00426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426BDF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Name</w:t>
            </w:r>
          </w:p>
        </w:tc>
        <w:tc>
          <w:tcPr>
            <w:tcW w:w="198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26BDF" w:rsidRPr="00426BDF" w:rsidRDefault="00426BDF" w:rsidP="00426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426BDF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Phone Number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DF" w:rsidRPr="00426BDF" w:rsidRDefault="00426BDF" w:rsidP="00426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</w:pPr>
            <w:r w:rsidRPr="00426BDF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E-mail Address</w:t>
            </w:r>
          </w:p>
        </w:tc>
      </w:tr>
      <w:tr w:rsidR="00426BDF" w:rsidRPr="00536B38" w:rsidTr="006D2B2C">
        <w:trPr>
          <w:trHeight w:val="441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BDF" w:rsidRPr="00426BDF" w:rsidRDefault="00426BDF" w:rsidP="006D2B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en-CA"/>
              </w:rPr>
            </w:pPr>
            <w:r w:rsidRPr="00426BDF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en-CA"/>
              </w:rPr>
              <w:t>Contact Person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C77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6BDF" w:rsidRPr="00536B38" w:rsidRDefault="00426BDF" w:rsidP="00C77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426BDF" w:rsidRPr="00536B38" w:rsidTr="006D2B2C">
        <w:trPr>
          <w:trHeight w:val="441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BDF" w:rsidRPr="00426BDF" w:rsidRDefault="00426BDF" w:rsidP="006D2B2C">
            <w:pPr>
              <w:spacing w:after="0" w:line="240" w:lineRule="auto"/>
              <w:ind w:right="-380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</w:pPr>
            <w:r w:rsidRPr="00426BDF"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  <w:t>Team member</w:t>
            </w:r>
            <w:r w:rsidR="006D2B2C"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  <w:t xml:space="preserve"> #2:</w:t>
            </w:r>
            <w:r w:rsidRPr="00426BDF"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  <w:t xml:space="preserve"> #2: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C77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6BDF" w:rsidRPr="00536B38" w:rsidRDefault="00426BDF" w:rsidP="00C772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426BDF" w:rsidRPr="00536B38" w:rsidTr="006D2B2C">
        <w:trPr>
          <w:trHeight w:val="343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62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13A43" w:rsidRPr="00536B38" w:rsidTr="00913A43">
        <w:trPr>
          <w:trHeight w:val="441"/>
        </w:trPr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13A43" w:rsidRPr="00913A43" w:rsidRDefault="00913A43" w:rsidP="00913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</w:pPr>
            <w:r w:rsidRPr="00913A43"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  <w:t>Preferred time</w:t>
            </w:r>
          </w:p>
          <w:p w:rsidR="00913A43" w:rsidRPr="00913A43" w:rsidRDefault="00913A43" w:rsidP="00913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lang w:eastAsia="en-CA"/>
              </w:rPr>
            </w:pPr>
            <w:r w:rsidRPr="00913A43">
              <w:rPr>
                <w:rFonts w:ascii="Calibri" w:eastAsia="Times New Roman" w:hAnsi="Calibri" w:cs="Times New Roman"/>
                <w:i/>
                <w:color w:val="000000"/>
                <w:sz w:val="18"/>
                <w:lang w:eastAsia="en-CA"/>
              </w:rPr>
              <w:t>(See Draw Schedule below)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43" w:rsidRPr="00913A43" w:rsidRDefault="00913A43" w:rsidP="0091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  <w:r w:rsidRPr="00913A43"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  <w:t> Any time will do:</w:t>
            </w:r>
          </w:p>
        </w:tc>
        <w:tc>
          <w:tcPr>
            <w:tcW w:w="255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A43" w:rsidRPr="00536B38" w:rsidRDefault="00913A43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43" w:rsidRPr="00536B38" w:rsidRDefault="00913A43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13A43" w:rsidRPr="00536B38" w:rsidTr="00913A43">
        <w:trPr>
          <w:trHeight w:val="483"/>
        </w:trPr>
        <w:tc>
          <w:tcPr>
            <w:tcW w:w="21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A43" w:rsidRPr="00536B38" w:rsidRDefault="00913A43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43" w:rsidRPr="00913A43" w:rsidRDefault="00913A43" w:rsidP="0091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  <w:r w:rsidRPr="00913A43"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  <w:t>1st choice: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A43" w:rsidRPr="00536B38" w:rsidRDefault="00DF12DC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43" w:rsidRPr="00536B38" w:rsidRDefault="00913A43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13A43" w:rsidRPr="00536B38" w:rsidTr="00913A43">
        <w:trPr>
          <w:trHeight w:val="441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43" w:rsidRPr="00536B38" w:rsidRDefault="00913A43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43" w:rsidRPr="00913A43" w:rsidRDefault="00913A43" w:rsidP="00913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  <w:r w:rsidRPr="00913A43"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  <w:t>2nd choice: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A43" w:rsidRPr="00536B38" w:rsidRDefault="00913A43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43" w:rsidRPr="00536B38" w:rsidRDefault="00913A43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426BDF" w:rsidRPr="00536B38" w:rsidTr="00913A43">
        <w:trPr>
          <w:trHeight w:val="438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913A43" w:rsidRDefault="00913A43" w:rsidP="00913A4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913A43">
              <w:rPr>
                <w:rFonts w:ascii="Calibri" w:eastAsia="Times New Roman" w:hAnsi="Calibri" w:cs="Times New Roman"/>
                <w:bCs/>
                <w:color w:val="000000"/>
                <w:sz w:val="18"/>
                <w:lang w:eastAsia="en-CA"/>
              </w:rPr>
              <w:t xml:space="preserve"># people attending beer &amp; wing night at Legion Branch 117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913A43" w:rsidRPr="00536B38" w:rsidTr="006D2B2C">
        <w:trPr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43" w:rsidRPr="00536B38" w:rsidRDefault="00913A43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6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A43" w:rsidRPr="00536B38" w:rsidRDefault="00913A43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A43" w:rsidRPr="00536B38" w:rsidRDefault="00913A43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426BDF" w:rsidRPr="00536B38" w:rsidTr="00F473B9">
        <w:trPr>
          <w:trHeight w:val="441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noWrap/>
            <w:vAlign w:val="center"/>
            <w:hideMark/>
          </w:tcPr>
          <w:p w:rsidR="00426BDF" w:rsidRPr="00913A43" w:rsidRDefault="00913A43" w:rsidP="00913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lang w:eastAsia="en-CA"/>
              </w:rPr>
            </w:pPr>
            <w:r w:rsidRPr="00913A43">
              <w:rPr>
                <w:rFonts w:ascii="Calibri" w:eastAsia="Times New Roman" w:hAnsi="Calibri" w:cs="Times New Roman"/>
                <w:b/>
                <w:color w:val="FFFFFF" w:themeColor="background1"/>
                <w:lang w:eastAsia="en-CA"/>
              </w:rPr>
              <w:t>Draw Schedule:  (*Based on 48 teams - 6 pools of 8)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473B9" w:rsidRPr="00536B38" w:rsidTr="00F473B9">
        <w:trPr>
          <w:trHeight w:val="231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73B9" w:rsidRDefault="00F473B9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73B9" w:rsidRPr="00F473B9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</w:pPr>
            <w:r w:rsidRPr="00F473B9"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  <w:t>Saturday Times: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73B9" w:rsidRPr="00F473B9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</w:pPr>
            <w:r w:rsidRPr="00F473B9"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  <w:t>Sunday Times: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B9" w:rsidRPr="00536B38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473B9">
              <w:rPr>
                <w:rFonts w:ascii="Calibri" w:eastAsia="Times New Roman" w:hAnsi="Calibri" w:cs="Times New Roman"/>
                <w:b/>
                <w:color w:val="C00000"/>
                <w:u w:val="single"/>
                <w:lang w:eastAsia="en-CA"/>
              </w:rPr>
              <w:t>Opening Ceremonies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:</w:t>
            </w:r>
          </w:p>
        </w:tc>
      </w:tr>
      <w:tr w:rsidR="00426BDF" w:rsidRPr="00536B38" w:rsidTr="00F473B9">
        <w:trPr>
          <w:trHeight w:val="28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13A43" w:rsidRPr="00536B38" w:rsidRDefault="00913A43" w:rsidP="00F4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Pool A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73B9" w:rsidRPr="00536B38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 AM and 3:30 PM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6BDF" w:rsidRPr="00536B38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8:00 AM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536B38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 AM Saturday, Mar. 7, 2015</w:t>
            </w:r>
          </w:p>
        </w:tc>
      </w:tr>
      <w:tr w:rsidR="00426BDF" w:rsidRPr="00536B38" w:rsidTr="00F473B9">
        <w:trPr>
          <w:trHeight w:val="28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6BDF" w:rsidRPr="00536B38" w:rsidRDefault="00913A43" w:rsidP="00F4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Pool B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6BDF" w:rsidRPr="00536B38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 AM and 4:30 PM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6BDF" w:rsidRPr="00536B38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9:00 AM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F473B9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</w:pPr>
            <w:r w:rsidRPr="00F473B9"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  <w:t>All teams are requested to attend!</w:t>
            </w:r>
          </w:p>
        </w:tc>
      </w:tr>
      <w:tr w:rsidR="00426BDF" w:rsidRPr="00536B38" w:rsidTr="00F473B9">
        <w:trPr>
          <w:trHeight w:val="28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6BDF" w:rsidRPr="00536B38" w:rsidRDefault="00913A43" w:rsidP="00F4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Pool C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6BDF" w:rsidRPr="00536B38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10 AM and 5:30 PM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6BDF" w:rsidRPr="00536B38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10:00 AM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BDF" w:rsidRPr="00536B38" w:rsidRDefault="00426BDF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473B9" w:rsidRPr="00536B38" w:rsidTr="00F473B9">
        <w:trPr>
          <w:trHeight w:val="28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73B9" w:rsidRPr="00536B38" w:rsidRDefault="00F473B9" w:rsidP="00F4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Pool D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73B9" w:rsidRPr="00536B38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11:30 AM and 6:30 PM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73B9" w:rsidRPr="00536B38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11:00 AM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B9" w:rsidRPr="00F473B9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u w:val="single"/>
                <w:lang w:eastAsia="en-CA"/>
              </w:rPr>
            </w:pPr>
            <w:r w:rsidRPr="00F473B9">
              <w:rPr>
                <w:rFonts w:ascii="Calibri" w:eastAsia="Times New Roman" w:hAnsi="Calibri" w:cs="Times New Roman"/>
                <w:b/>
                <w:color w:val="C00000"/>
                <w:u w:val="single"/>
                <w:lang w:eastAsia="en-CA"/>
              </w:rPr>
              <w:t>Closing awards:</w:t>
            </w:r>
          </w:p>
        </w:tc>
      </w:tr>
      <w:tr w:rsidR="00F473B9" w:rsidRPr="00536B38" w:rsidTr="00F473B9">
        <w:trPr>
          <w:trHeight w:val="28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73B9" w:rsidRPr="00913A43" w:rsidRDefault="00F473B9" w:rsidP="00F4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iCs/>
                <w:lang w:eastAsia="en-CA"/>
              </w:rPr>
            </w:pPr>
            <w:r w:rsidRPr="00913A43">
              <w:rPr>
                <w:rFonts w:ascii="Calibri" w:eastAsia="Times New Roman" w:hAnsi="Calibri" w:cs="Times New Roman"/>
                <w:bCs/>
                <w:iCs/>
                <w:lang w:eastAsia="en-CA"/>
              </w:rPr>
              <w:t>Pool E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73B9" w:rsidRPr="00913A43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CA"/>
              </w:rPr>
            </w:pPr>
            <w:r>
              <w:rPr>
                <w:rFonts w:ascii="Calibri" w:eastAsia="Times New Roman" w:hAnsi="Calibri" w:cs="Times New Roman"/>
                <w:lang w:eastAsia="en-CA"/>
              </w:rPr>
              <w:t>12:30 PM and 7:30 PM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73B9" w:rsidRPr="00536B38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12 NOON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B9" w:rsidRPr="00536B38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~2 PM Sunday, Mar. 8th</w:t>
            </w:r>
          </w:p>
        </w:tc>
      </w:tr>
      <w:tr w:rsidR="00F473B9" w:rsidRPr="00536B38" w:rsidTr="00F473B9">
        <w:trPr>
          <w:trHeight w:val="28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73B9" w:rsidRPr="00913A43" w:rsidRDefault="00F473B9" w:rsidP="00F4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en-CA"/>
              </w:rPr>
            </w:pPr>
            <w:r w:rsidRPr="00913A43">
              <w:rPr>
                <w:rFonts w:ascii="Calibri" w:eastAsia="Times New Roman" w:hAnsi="Calibri" w:cs="Times New Roman"/>
                <w:bCs/>
                <w:lang w:eastAsia="en-CA"/>
              </w:rPr>
              <w:t>Pool F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73B9" w:rsidRPr="00913A43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lang w:eastAsia="en-CA"/>
              </w:rPr>
              <w:t>1:30 PM and 8:30 PM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73B9" w:rsidRPr="00536B38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1:00 PM</w:t>
            </w:r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B9" w:rsidRPr="00536B38" w:rsidRDefault="00F473B9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473B9" w:rsidRPr="00536B38" w:rsidTr="00F473B9">
        <w:trPr>
          <w:trHeight w:val="441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B9" w:rsidRPr="00536B38" w:rsidRDefault="00F473B9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962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B9" w:rsidRPr="00536B38" w:rsidRDefault="00F473B9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F473B9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en-CA"/>
              </w:rPr>
              <w:t>NOTE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: Lunch is available 11:30-2:00 (both days</w:t>
            </w:r>
            <w:r w:rsidR="00245CCB"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B9" w:rsidRPr="00536B38" w:rsidRDefault="00F473B9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F473B9" w:rsidRPr="00536B38" w:rsidTr="00E70988">
        <w:trPr>
          <w:trHeight w:val="441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B9" w:rsidRPr="00536B38" w:rsidRDefault="00F473B9" w:rsidP="00F4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Curlers’ dinner sponsored by Connor Industries - Sat., Mar. 7 at the PSCC</w:t>
            </w:r>
          </w:p>
        </w:tc>
      </w:tr>
      <w:tr w:rsidR="00DD328B" w:rsidRPr="00536B38" w:rsidTr="00DD328B">
        <w:trPr>
          <w:trHeight w:val="441"/>
        </w:trPr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536B38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Guests may attend the dinner at a cost of $20 each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536B38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536B38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(indicate # of guests who will be attending)</w:t>
            </w:r>
          </w:p>
        </w:tc>
      </w:tr>
      <w:tr w:rsidR="00DD328B" w:rsidRPr="00536B38" w:rsidTr="005D4337">
        <w:trPr>
          <w:trHeight w:val="441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DD328B" w:rsidRDefault="00DD328B" w:rsidP="00DD3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lang w:eastAsia="en-CA"/>
              </w:rPr>
            </w:pPr>
            <w:r w:rsidRPr="00DD328B">
              <w:rPr>
                <w:rFonts w:ascii="Calibri" w:eastAsia="Times New Roman" w:hAnsi="Calibri" w:cs="Times New Roman"/>
                <w:i/>
                <w:color w:val="000000"/>
                <w:sz w:val="20"/>
                <w:lang w:eastAsia="en-CA"/>
              </w:rPr>
              <w:t xml:space="preserve">Please submit a cheque payable to the </w:t>
            </w:r>
            <w:r w:rsidRPr="00DD328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n-CA"/>
              </w:rPr>
              <w:t>Parry Sound Curling Club</w:t>
            </w:r>
            <w:r w:rsidRPr="00DD328B">
              <w:rPr>
                <w:rFonts w:ascii="Calibri" w:eastAsia="Times New Roman" w:hAnsi="Calibri" w:cs="Times New Roman"/>
                <w:i/>
                <w:color w:val="000000"/>
                <w:sz w:val="20"/>
                <w:lang w:eastAsia="en-CA"/>
              </w:rPr>
              <w:t xml:space="preserve"> with your entry for $20 X # guests attending.</w:t>
            </w:r>
          </w:p>
        </w:tc>
      </w:tr>
      <w:tr w:rsidR="00DD328B" w:rsidRPr="00536B38" w:rsidTr="00DD328B">
        <w:trPr>
          <w:trHeight w:val="64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DD328B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</w:pPr>
            <w:r w:rsidRPr="00DD328B"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  <w:t>Mail entry to: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DD328B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328B">
              <w:rPr>
                <w:rFonts w:ascii="Calibri" w:eastAsia="Times New Roman" w:hAnsi="Calibri" w:cs="Times New Roman"/>
                <w:color w:val="000000"/>
                <w:lang w:eastAsia="en-CA"/>
              </w:rPr>
              <w:t>Parry Sound Curling Club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536B38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328B" w:rsidRPr="00DD328B" w:rsidRDefault="006D2B2C" w:rsidP="00536B3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  <w:t>E-mail entry to: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536B38" w:rsidRDefault="008B1D7E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hyperlink r:id="rId5" w:history="1">
              <w:r w:rsidR="006D2B2C" w:rsidRPr="006D2B2C">
                <w:rPr>
                  <w:rStyle w:val="Hyperlink"/>
                  <w:rFonts w:ascii="Calibri" w:eastAsia="Times New Roman" w:hAnsi="Calibri" w:cs="Times New Roman"/>
                  <w:lang w:eastAsia="en-CA"/>
                </w:rPr>
                <w:t>pscccurlingclub@bellnet.ca</w:t>
              </w:r>
            </w:hyperlink>
          </w:p>
        </w:tc>
      </w:tr>
      <w:tr w:rsidR="00DD328B" w:rsidRPr="00536B38" w:rsidTr="00DD328B">
        <w:trPr>
          <w:trHeight w:val="29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536B38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DD328B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328B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c/o Tom </w:t>
            </w:r>
            <w:proofErr w:type="spellStart"/>
            <w:r w:rsidRPr="00DD328B">
              <w:rPr>
                <w:rFonts w:ascii="Calibri" w:eastAsia="Times New Roman" w:hAnsi="Calibri" w:cs="Times New Roman"/>
                <w:color w:val="000000"/>
                <w:lang w:eastAsia="en-CA"/>
              </w:rPr>
              <w:t>Traversy</w:t>
            </w:r>
            <w:proofErr w:type="spellEnd"/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536B38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328B" w:rsidRPr="00536B38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6D2B2C" w:rsidRDefault="006D2B2C" w:rsidP="00536B3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CA"/>
              </w:rPr>
            </w:pPr>
            <w:r w:rsidRPr="006D2B2C">
              <w:rPr>
                <w:rFonts w:ascii="Calibri" w:eastAsia="Times New Roman" w:hAnsi="Calibri" w:cs="Times New Roman"/>
                <w:i/>
                <w:color w:val="000000"/>
                <w:sz w:val="20"/>
                <w:lang w:eastAsia="en-CA"/>
              </w:rPr>
              <w:t xml:space="preserve">Attention: Tom </w:t>
            </w:r>
            <w:proofErr w:type="spellStart"/>
            <w:r w:rsidRPr="006D2B2C">
              <w:rPr>
                <w:rFonts w:ascii="Calibri" w:eastAsia="Times New Roman" w:hAnsi="Calibri" w:cs="Times New Roman"/>
                <w:i/>
                <w:color w:val="000000"/>
                <w:sz w:val="20"/>
                <w:lang w:eastAsia="en-CA"/>
              </w:rPr>
              <w:t>Traversy</w:t>
            </w:r>
            <w:proofErr w:type="spellEnd"/>
          </w:p>
        </w:tc>
      </w:tr>
      <w:tr w:rsidR="00DD328B" w:rsidRPr="00536B38" w:rsidTr="00DD328B">
        <w:trPr>
          <w:trHeight w:val="29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536B38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C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DD328B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328B">
              <w:rPr>
                <w:rFonts w:ascii="Calibri" w:eastAsia="Times New Roman" w:hAnsi="Calibri" w:cs="Times New Roman"/>
                <w:color w:val="000000"/>
                <w:lang w:eastAsia="en-CA"/>
              </w:rPr>
              <w:t>12 Johnson St.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DD328B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en-CA"/>
              </w:rPr>
            </w:pPr>
            <w:r w:rsidRPr="00DD328B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u w:val="single"/>
                <w:lang w:eastAsia="en-CA"/>
              </w:rPr>
              <w:t>OR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328B" w:rsidRPr="00536B38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536B38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DD328B" w:rsidRPr="00536B38" w:rsidTr="00DD328B">
        <w:trPr>
          <w:trHeight w:val="29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536B38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28B" w:rsidRPr="00DD328B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DD328B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P.O. Box 738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328B" w:rsidRPr="00536B38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328B" w:rsidRPr="00536B38" w:rsidRDefault="006D2B2C" w:rsidP="00536B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DD328B">
              <w:rPr>
                <w:rFonts w:ascii="Calibri" w:eastAsia="Times New Roman" w:hAnsi="Calibri" w:cs="Times New Roman"/>
                <w:b/>
                <w:i/>
                <w:color w:val="000000"/>
                <w:lang w:eastAsia="en-CA"/>
              </w:rPr>
              <w:t>Enter online at: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536B38" w:rsidRDefault="008B1D7E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hyperlink r:id="rId6" w:history="1">
              <w:r w:rsidR="006D2B2C" w:rsidRPr="006D2B2C">
                <w:rPr>
                  <w:rStyle w:val="Hyperlink"/>
                  <w:rFonts w:ascii="Calibri" w:eastAsia="Times New Roman" w:hAnsi="Calibri" w:cs="Times New Roman"/>
                  <w:lang w:eastAsia="en-CA"/>
                </w:rPr>
                <w:t>parrysoundcurlingclub.ca</w:t>
              </w:r>
            </w:hyperlink>
          </w:p>
        </w:tc>
      </w:tr>
      <w:tr w:rsidR="00DD328B" w:rsidRPr="00536B38" w:rsidTr="00DD328B">
        <w:trPr>
          <w:trHeight w:val="29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536B38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DD328B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328B">
              <w:rPr>
                <w:rFonts w:ascii="Calibri" w:eastAsia="Times New Roman" w:hAnsi="Calibri" w:cs="Times New Roman"/>
                <w:color w:val="000000"/>
                <w:lang w:eastAsia="en-CA"/>
              </w:rPr>
              <w:t>Parry Sound, ON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328B" w:rsidRPr="00536B38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D328B" w:rsidRPr="00536B38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536B38" w:rsidRDefault="00DD328B" w:rsidP="0053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DD328B" w:rsidRPr="00536B38" w:rsidTr="00DD328B">
        <w:trPr>
          <w:trHeight w:val="29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536B38" w:rsidRDefault="00DD328B" w:rsidP="00536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28B" w:rsidRPr="00DD328B" w:rsidRDefault="00DD328B" w:rsidP="00DD328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</w:pPr>
            <w:r w:rsidRPr="00DD328B">
              <w:rPr>
                <w:rFonts w:ascii="Calibri" w:eastAsia="Times New Roman" w:hAnsi="Calibri" w:cs="Times New Roman"/>
                <w:bCs/>
                <w:color w:val="000000"/>
                <w:lang w:eastAsia="en-CA"/>
              </w:rPr>
              <w:t>P2A 2Z1</w:t>
            </w: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28B" w:rsidRPr="00536B38" w:rsidRDefault="00DD328B" w:rsidP="00536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28B" w:rsidRPr="00536B38" w:rsidRDefault="00DD328B" w:rsidP="00536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28B" w:rsidRPr="00536B38" w:rsidRDefault="00DD328B" w:rsidP="00536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DD328B" w:rsidRPr="00536B38" w:rsidTr="00426BDF">
        <w:trPr>
          <w:trHeight w:val="296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536B38" w:rsidRDefault="00DD328B" w:rsidP="00536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</w:tr>
      <w:tr w:rsidR="00426BDF" w:rsidRPr="00DD328B" w:rsidTr="00426BDF">
        <w:trPr>
          <w:trHeight w:val="296"/>
        </w:trPr>
        <w:tc>
          <w:tcPr>
            <w:tcW w:w="10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8B" w:rsidRPr="00DD328B" w:rsidRDefault="00DD328B" w:rsidP="00536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CA"/>
              </w:rPr>
            </w:pPr>
            <w:r w:rsidRPr="00DD328B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n-CA"/>
              </w:rPr>
              <w:t>Note:</w:t>
            </w:r>
            <w:r w:rsidRPr="00DD328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CA"/>
              </w:rPr>
              <w:t xml:space="preserve">  Do not mail any pledges.  Bring pledge sheets, cash donations and cheques for pledges </w:t>
            </w:r>
          </w:p>
          <w:p w:rsidR="00426BDF" w:rsidRPr="00DD328B" w:rsidRDefault="00DD328B" w:rsidP="00536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CA"/>
              </w:rPr>
            </w:pPr>
            <w:r w:rsidRPr="00DD328B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n-CA"/>
              </w:rPr>
              <w:t>with you to the Parry Sound Curling Club on Mar. 7, 2015</w:t>
            </w:r>
          </w:p>
        </w:tc>
      </w:tr>
    </w:tbl>
    <w:p w:rsidR="00536B38" w:rsidRPr="00DD328B" w:rsidRDefault="00536B38" w:rsidP="00DD328B">
      <w:pPr>
        <w:rPr>
          <w:i/>
        </w:rPr>
      </w:pPr>
    </w:p>
    <w:sectPr w:rsidR="00536B38" w:rsidRPr="00DD328B" w:rsidSect="006D2B2C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1BFF"/>
    <w:rsid w:val="00091C43"/>
    <w:rsid w:val="000D407E"/>
    <w:rsid w:val="001F6B7A"/>
    <w:rsid w:val="00245CCB"/>
    <w:rsid w:val="00297196"/>
    <w:rsid w:val="003270C5"/>
    <w:rsid w:val="00381FE2"/>
    <w:rsid w:val="003F34EB"/>
    <w:rsid w:val="00426BDF"/>
    <w:rsid w:val="0051308F"/>
    <w:rsid w:val="00536B38"/>
    <w:rsid w:val="006D2B2C"/>
    <w:rsid w:val="007932F4"/>
    <w:rsid w:val="008B1D7E"/>
    <w:rsid w:val="00913A43"/>
    <w:rsid w:val="00B45EE6"/>
    <w:rsid w:val="00C731A1"/>
    <w:rsid w:val="00D31217"/>
    <w:rsid w:val="00DA242B"/>
    <w:rsid w:val="00DD328B"/>
    <w:rsid w:val="00DF12DC"/>
    <w:rsid w:val="00EA1BFF"/>
    <w:rsid w:val="00EF5B63"/>
    <w:rsid w:val="00F473B9"/>
    <w:rsid w:val="00FD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B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rysoundcurlingclub.ca/" TargetMode="External"/><Relationship Id="rId5" Type="http://schemas.openxmlformats.org/officeDocument/2006/relationships/hyperlink" Target="mailto:pscccurlingclub@bellnet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Beers</dc:creator>
  <cp:lastModifiedBy>Nancy Beers</cp:lastModifiedBy>
  <cp:revision>4</cp:revision>
  <dcterms:created xsi:type="dcterms:W3CDTF">2015-02-28T03:49:00Z</dcterms:created>
  <dcterms:modified xsi:type="dcterms:W3CDTF">2015-02-28T03:49:00Z</dcterms:modified>
</cp:coreProperties>
</file>